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FF" w:rsidRDefault="003543FF" w:rsidP="003543FF">
      <w:pPr>
        <w:rPr>
          <w:noProof w:val="0"/>
          <w:color w:val="auto"/>
          <w:sz w:val="22"/>
          <w:szCs w:val="18"/>
          <w:lang w:val="es-ES"/>
        </w:rPr>
      </w:pPr>
      <w:bookmarkStart w:id="0" w:name="_GoBack"/>
      <w:bookmarkEnd w:id="0"/>
    </w:p>
    <w:p w:rsidR="001D3099" w:rsidRDefault="001D3099" w:rsidP="001D3099">
      <w:pPr>
        <w:rPr>
          <w:noProof w:val="0"/>
          <w:color w:val="auto"/>
          <w:sz w:val="22"/>
          <w:szCs w:val="18"/>
          <w:lang w:val="es-ES"/>
        </w:rPr>
      </w:pPr>
      <w:r w:rsidRPr="006249DA">
        <w:rPr>
          <w:noProof w:val="0"/>
          <w:color w:val="auto"/>
          <w:sz w:val="22"/>
          <w:szCs w:val="18"/>
          <w:lang w:val="es-ES"/>
        </w:rPr>
        <w:t>EQUIPO: ____________________</w:t>
      </w:r>
      <w:r>
        <w:rPr>
          <w:noProof w:val="0"/>
          <w:color w:val="auto"/>
          <w:sz w:val="22"/>
          <w:szCs w:val="18"/>
          <w:lang w:val="es-ES"/>
        </w:rPr>
        <w:t>_________________________</w:t>
      </w:r>
      <w:r w:rsidRPr="006249DA">
        <w:rPr>
          <w:noProof w:val="0"/>
          <w:color w:val="auto"/>
          <w:sz w:val="22"/>
          <w:szCs w:val="18"/>
          <w:lang w:val="es-ES"/>
        </w:rPr>
        <w:t>___</w:t>
      </w:r>
      <w:r>
        <w:rPr>
          <w:noProof w:val="0"/>
          <w:color w:val="auto"/>
          <w:sz w:val="22"/>
          <w:szCs w:val="18"/>
          <w:lang w:val="es-ES"/>
        </w:rPr>
        <w:t>_</w:t>
      </w:r>
      <w:r w:rsidRPr="006249DA">
        <w:rPr>
          <w:noProof w:val="0"/>
          <w:color w:val="auto"/>
          <w:sz w:val="22"/>
          <w:szCs w:val="18"/>
          <w:lang w:val="es-ES"/>
        </w:rPr>
        <w:t>_</w:t>
      </w:r>
      <w:r>
        <w:rPr>
          <w:noProof w:val="0"/>
          <w:color w:val="auto"/>
          <w:sz w:val="22"/>
          <w:szCs w:val="18"/>
          <w:lang w:val="es-ES"/>
        </w:rPr>
        <w:t xml:space="preserve"> AREA: ___________________ </w:t>
      </w:r>
    </w:p>
    <w:p w:rsidR="001D3099" w:rsidRDefault="001D3099" w:rsidP="001D3099">
      <w:pPr>
        <w:rPr>
          <w:noProof w:val="0"/>
          <w:color w:val="auto"/>
          <w:sz w:val="22"/>
          <w:szCs w:val="18"/>
          <w:lang w:val="es-ES"/>
        </w:rPr>
      </w:pPr>
    </w:p>
    <w:p w:rsidR="001D3099" w:rsidRDefault="000358D0" w:rsidP="001D3099">
      <w:pPr>
        <w:rPr>
          <w:noProof w:val="0"/>
          <w:color w:val="auto"/>
          <w:sz w:val="22"/>
          <w:szCs w:val="18"/>
          <w:lang w:val="es-ES"/>
        </w:rPr>
      </w:pPr>
      <w:r>
        <w:rPr>
          <w:noProof w:val="0"/>
          <w:color w:val="auto"/>
          <w:sz w:val="22"/>
          <w:szCs w:val="18"/>
          <w:lang w:val="es-ES"/>
        </w:rPr>
        <w:t xml:space="preserve">MES: </w:t>
      </w:r>
      <w:r w:rsidR="001D3099">
        <w:rPr>
          <w:noProof w:val="0"/>
          <w:color w:val="auto"/>
          <w:sz w:val="22"/>
          <w:szCs w:val="18"/>
          <w:lang w:val="es-ES"/>
        </w:rPr>
        <w:t xml:space="preserve">____________________________________________________   </w:t>
      </w:r>
      <w:r w:rsidR="001D3099" w:rsidRPr="006249DA">
        <w:rPr>
          <w:noProof w:val="0"/>
          <w:color w:val="auto"/>
          <w:sz w:val="22"/>
          <w:szCs w:val="18"/>
          <w:lang w:val="es-ES"/>
        </w:rPr>
        <w:t>AÑ</w:t>
      </w:r>
      <w:r>
        <w:rPr>
          <w:noProof w:val="0"/>
          <w:color w:val="auto"/>
          <w:sz w:val="22"/>
          <w:szCs w:val="18"/>
          <w:lang w:val="es-ES"/>
        </w:rPr>
        <w:t xml:space="preserve">O: </w:t>
      </w:r>
      <w:r w:rsidR="001D3099">
        <w:rPr>
          <w:noProof w:val="0"/>
          <w:color w:val="auto"/>
          <w:sz w:val="22"/>
          <w:szCs w:val="18"/>
          <w:lang w:val="es-ES"/>
        </w:rPr>
        <w:t>___________________</w:t>
      </w:r>
      <w:r w:rsidR="001D3099" w:rsidRPr="006249DA">
        <w:rPr>
          <w:noProof w:val="0"/>
          <w:color w:val="auto"/>
          <w:sz w:val="22"/>
          <w:szCs w:val="18"/>
          <w:lang w:val="es-ES"/>
        </w:rPr>
        <w:t xml:space="preserve"> </w:t>
      </w:r>
    </w:p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2678B1" w:rsidRPr="00346944" w:rsidTr="002F25E9">
        <w:trPr>
          <w:trHeight w:val="263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D71" w:rsidRPr="00675A67" w:rsidRDefault="00313D71" w:rsidP="002678B1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675A67" w:rsidRDefault="002678B1" w:rsidP="002678B1">
            <w:pPr>
              <w:rPr>
                <w:noProof w:val="0"/>
                <w:color w:val="auto"/>
                <w:sz w:val="22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  <w:p w:rsidR="002F25E9" w:rsidRPr="00346944" w:rsidRDefault="002F25E9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2F25E9">
        <w:trPr>
          <w:trHeight w:val="263"/>
        </w:trPr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346944" w:rsidRDefault="002678B1" w:rsidP="00B64ECB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19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23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28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29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8B1" w:rsidRPr="00B64ECB" w:rsidRDefault="002678B1" w:rsidP="00B64ECB">
            <w:pPr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16"/>
                <w:szCs w:val="18"/>
                <w:lang w:val="es-ES"/>
              </w:rPr>
              <w:t>31</w:t>
            </w:r>
          </w:p>
        </w:tc>
      </w:tr>
      <w:tr w:rsidR="00CE19C6" w:rsidRPr="00346944" w:rsidTr="002F25E9">
        <w:trPr>
          <w:trHeight w:val="525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9C6" w:rsidRPr="00B64ECB" w:rsidRDefault="00CE19C6" w:rsidP="00CE19C6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Hora de encendido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CE19C6" w:rsidRPr="00346944" w:rsidTr="002F25E9">
        <w:trPr>
          <w:trHeight w:val="547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19C6" w:rsidRPr="00B64ECB" w:rsidRDefault="00CE19C6" w:rsidP="00CE19C6">
            <w:pPr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</w:pPr>
            <w:r w:rsidRPr="00B64ECB">
              <w:rPr>
                <w:b w:val="0"/>
                <w:noProof w:val="0"/>
                <w:color w:val="auto"/>
                <w:sz w:val="20"/>
                <w:szCs w:val="18"/>
                <w:lang w:val="es-ES"/>
              </w:rPr>
              <w:t>Tiempo de Uso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C6" w:rsidRPr="00346944" w:rsidRDefault="00CE19C6" w:rsidP="002678B1">
            <w:pPr>
              <w:jc w:val="center"/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2F25E9">
        <w:trPr>
          <w:gridAfter w:val="1"/>
          <w:wAfter w:w="333" w:type="dxa"/>
          <w:trHeight w:val="263"/>
        </w:trPr>
        <w:tc>
          <w:tcPr>
            <w:tcW w:w="138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78B1" w:rsidRPr="00BD6E1D" w:rsidRDefault="003579EE" w:rsidP="002678B1">
            <w:pPr>
              <w:rPr>
                <w:bCs/>
                <w:noProof w:val="0"/>
                <w:color w:val="auto"/>
                <w:sz w:val="20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SEMANAL</w:t>
            </w:r>
          </w:p>
        </w:tc>
      </w:tr>
      <w:tr w:rsidR="005E7AC8" w:rsidRPr="00346944" w:rsidTr="002F25E9">
        <w:trPr>
          <w:trHeight w:val="28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C8" w:rsidRPr="002678B1" w:rsidRDefault="005E7AC8" w:rsidP="002678B1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Limpieza externa con paño humedo.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C8" w:rsidRPr="00346944" w:rsidRDefault="005E7AC8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2678B1" w:rsidRPr="00346944" w:rsidTr="002F25E9">
        <w:trPr>
          <w:gridAfter w:val="1"/>
          <w:wAfter w:w="333" w:type="dxa"/>
          <w:trHeight w:val="302"/>
        </w:trPr>
        <w:tc>
          <w:tcPr>
            <w:tcW w:w="138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78B1" w:rsidRPr="00346944" w:rsidRDefault="00D967E3" w:rsidP="007B0CBC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MENSUAL</w:t>
            </w:r>
          </w:p>
        </w:tc>
      </w:tr>
      <w:tr w:rsidR="002678B1" w:rsidRPr="00346944" w:rsidTr="002F25E9">
        <w:trPr>
          <w:trHeight w:val="17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8B1" w:rsidRPr="00346944" w:rsidRDefault="00C02B33" w:rsidP="00D967E3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DC15A6">
              <w:rPr>
                <w:b w:val="0"/>
                <w:sz w:val="20"/>
              </w:rPr>
              <w:t>Limpieza externa</w:t>
            </w:r>
            <w:r w:rsidR="00D967E3">
              <w:rPr>
                <w:b w:val="0"/>
                <w:sz w:val="20"/>
              </w:rPr>
              <w:t xml:space="preserve"> e interna</w:t>
            </w:r>
            <w:r>
              <w:rPr>
                <w:b w:val="0"/>
                <w:sz w:val="20"/>
              </w:rPr>
              <w:t xml:space="preserve"> con pañ</w:t>
            </w:r>
            <w:r w:rsidR="008F0D00">
              <w:rPr>
                <w:b w:val="0"/>
                <w:sz w:val="20"/>
              </w:rPr>
              <w:t>o húmedo con detergente o jabón neutro.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B1" w:rsidRPr="00346944" w:rsidRDefault="002678B1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  <w:tr w:rsidR="00C02B33" w:rsidRPr="00346944" w:rsidTr="002F25E9">
        <w:trPr>
          <w:trHeight w:val="27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B33" w:rsidRPr="00DC15A6" w:rsidRDefault="00C02B33" w:rsidP="00D967E3">
            <w:pPr>
              <w:rPr>
                <w:b w:val="0"/>
                <w:sz w:val="20"/>
              </w:rPr>
            </w:pPr>
            <w:r w:rsidRPr="00DC15A6">
              <w:rPr>
                <w:b w:val="0"/>
                <w:sz w:val="20"/>
              </w:rPr>
              <w:t xml:space="preserve">Limpieza </w:t>
            </w:r>
            <w:r w:rsidR="00D967E3">
              <w:rPr>
                <w:b w:val="0"/>
                <w:sz w:val="20"/>
              </w:rPr>
              <w:t>de accesorios y bandejas.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33" w:rsidRPr="00346944" w:rsidRDefault="00C02B33" w:rsidP="002678B1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</w:p>
        </w:tc>
      </w:tr>
      <w:tr w:rsidR="00313D71" w:rsidRPr="00346944" w:rsidTr="002F25E9">
        <w:trPr>
          <w:gridAfter w:val="1"/>
          <w:wAfter w:w="333" w:type="dxa"/>
          <w:trHeight w:val="202"/>
        </w:trPr>
        <w:tc>
          <w:tcPr>
            <w:tcW w:w="138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D71" w:rsidRPr="00346944" w:rsidRDefault="00313D71" w:rsidP="00403676">
            <w:pPr>
              <w:rPr>
                <w:bCs/>
                <w:noProof w:val="0"/>
                <w:color w:val="auto"/>
                <w:sz w:val="18"/>
                <w:szCs w:val="18"/>
                <w:lang w:val="es-ES"/>
              </w:rPr>
            </w:pPr>
            <w:r>
              <w:rPr>
                <w:bCs/>
                <w:noProof w:val="0"/>
                <w:color w:val="auto"/>
                <w:sz w:val="20"/>
                <w:szCs w:val="18"/>
                <w:lang w:val="es-ES"/>
              </w:rPr>
              <w:t>SEMESTRAL</w:t>
            </w:r>
          </w:p>
        </w:tc>
      </w:tr>
      <w:tr w:rsidR="00313D71" w:rsidRPr="00346944" w:rsidTr="002F25E9">
        <w:trPr>
          <w:trHeight w:val="479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1" w:rsidRPr="007B7729" w:rsidRDefault="00313D71" w:rsidP="007B772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Descongelar los refrigeradores y lavar con detergente.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1" w:rsidRPr="00346944" w:rsidRDefault="00313D71" w:rsidP="00403676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6F7208" w:rsidRDefault="006F7208">
      <w:pPr>
        <w:rPr>
          <w:b w:val="0"/>
          <w:sz w:val="22"/>
          <w:lang w:val="es-ES"/>
        </w:rPr>
      </w:pPr>
    </w:p>
    <w:tbl>
      <w:tblPr>
        <w:tblW w:w="141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5"/>
      </w:tblGrid>
      <w:tr w:rsidR="003543FF" w:rsidRPr="00346944" w:rsidTr="003579EE">
        <w:trPr>
          <w:trHeight w:val="1267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FF" w:rsidRPr="00AD2C8A" w:rsidRDefault="003543FF" w:rsidP="00070692">
            <w:pPr>
              <w:rPr>
                <w:noProof w:val="0"/>
                <w:color w:val="auto"/>
                <w:sz w:val="18"/>
                <w:szCs w:val="18"/>
              </w:rPr>
            </w:pPr>
            <w:r w:rsidRPr="00AD2C8A">
              <w:rPr>
                <w:noProof w:val="0"/>
                <w:color w:val="auto"/>
                <w:sz w:val="18"/>
                <w:szCs w:val="18"/>
              </w:rPr>
              <w:t>RESPONSABLE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FF" w:rsidRPr="00346944" w:rsidRDefault="003543FF" w:rsidP="00070692">
            <w:pPr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</w:pPr>
            <w:r w:rsidRPr="00346944">
              <w:rPr>
                <w:b w:val="0"/>
                <w:noProof w:val="0"/>
                <w:color w:val="auto"/>
                <w:sz w:val="18"/>
                <w:szCs w:val="18"/>
                <w:lang w:val="es-ES"/>
              </w:rPr>
              <w:t> </w:t>
            </w:r>
          </w:p>
        </w:tc>
      </w:tr>
    </w:tbl>
    <w:p w:rsidR="008928BB" w:rsidRDefault="008928BB">
      <w:pPr>
        <w:rPr>
          <w:b w:val="0"/>
          <w:sz w:val="22"/>
        </w:rPr>
      </w:pPr>
    </w:p>
    <w:p w:rsidR="006F7208" w:rsidRDefault="003E0326">
      <w:pPr>
        <w:rPr>
          <w:sz w:val="22"/>
        </w:rPr>
      </w:pPr>
      <w:r w:rsidRPr="006F7208">
        <w:rPr>
          <w:b w:val="0"/>
          <w:sz w:val="22"/>
        </w:rPr>
        <w:t>OBSERVACIONES</w:t>
      </w:r>
      <w:r w:rsidRPr="006F7208">
        <w:rPr>
          <w:sz w:val="22"/>
        </w:rPr>
        <w:t>:</w:t>
      </w:r>
    </w:p>
    <w:p w:rsidR="003E0326" w:rsidRPr="006F7208" w:rsidRDefault="006F7208">
      <w:pPr>
        <w:rPr>
          <w:b w:val="0"/>
          <w:sz w:val="22"/>
        </w:rPr>
      </w:pPr>
      <w:r w:rsidRPr="006F7208">
        <w:rPr>
          <w:b w:val="0"/>
          <w:sz w:val="22"/>
        </w:rPr>
        <w:t>___________________________________________</w:t>
      </w:r>
      <w:r w:rsidR="003E0326" w:rsidRPr="006F7208">
        <w:rPr>
          <w:b w:val="0"/>
          <w:sz w:val="22"/>
        </w:rPr>
        <w:t>_________________________________________________________________________________________________________________________________________________________________________</w:t>
      </w:r>
    </w:p>
    <w:sectPr w:rsidR="003E0326" w:rsidRPr="006F7208" w:rsidSect="00307A9C">
      <w:headerReference w:type="default" r:id="rId8"/>
      <w:footerReference w:type="default" r:id="rId9"/>
      <w:pgSz w:w="15840" w:h="12240" w:orient="landscape" w:code="1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F5" w:rsidRDefault="008039F5" w:rsidP="00BD6E1D">
      <w:r>
        <w:separator/>
      </w:r>
    </w:p>
  </w:endnote>
  <w:endnote w:type="continuationSeparator" w:id="0">
    <w:p w:rsidR="008039F5" w:rsidRDefault="008039F5" w:rsidP="00BD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6FD" w:rsidRDefault="001C5316" w:rsidP="003976FD">
    <w:pPr>
      <w:rPr>
        <w:b w:val="0"/>
        <w:sz w:val="16"/>
        <w:szCs w:val="16"/>
      </w:rPr>
    </w:pPr>
    <w:r>
      <w:rPr>
        <w:b w:val="0"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83820</wp:posOffset>
              </wp:positionV>
              <wp:extent cx="8915400" cy="0"/>
              <wp:effectExtent l="23495" t="17145" r="14605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15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4pt;margin-top:6.6pt;width:70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kxIAIAADwEAAAOAAAAZHJzL2Uyb0RvYy54bWysU9uO2jAQfa/Uf7D8DkloY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" strokeweight="2.25pt"/>
          </w:pict>
        </mc:Fallback>
      </mc:AlternateContent>
    </w:r>
  </w:p>
  <w:p w:rsidR="00BD6E1D" w:rsidRPr="003976FD" w:rsidRDefault="00CE0185" w:rsidP="003976FD">
    <w:pPr>
      <w:ind w:left="-142"/>
      <w:rPr>
        <w:b w:val="0"/>
        <w:sz w:val="16"/>
        <w:szCs w:val="16"/>
      </w:rPr>
    </w:pPr>
    <w:r w:rsidRPr="003976FD">
      <w:rPr>
        <w:b w:val="0"/>
        <w:sz w:val="16"/>
        <w:szCs w:val="16"/>
      </w:rPr>
      <w:t>Laboratorio De</w:t>
    </w:r>
    <w:r w:rsidR="002F25E9" w:rsidRPr="003976FD">
      <w:rPr>
        <w:b w:val="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F5" w:rsidRDefault="008039F5" w:rsidP="00BD6E1D">
      <w:r>
        <w:separator/>
      </w:r>
    </w:p>
  </w:footnote>
  <w:footnote w:type="continuationSeparator" w:id="0">
    <w:p w:rsidR="008039F5" w:rsidRDefault="008039F5" w:rsidP="00BD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-17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1277"/>
      <w:gridCol w:w="3827"/>
      <w:gridCol w:w="4394"/>
      <w:gridCol w:w="4536"/>
    </w:tblGrid>
    <w:tr w:rsidR="00C734B8" w:rsidRPr="00F47BB1" w:rsidTr="001C5316">
      <w:trPr>
        <w:trHeight w:val="1250"/>
      </w:trPr>
      <w:tc>
        <w:tcPr>
          <w:tcW w:w="1277" w:type="dxa"/>
          <w:vAlign w:val="center"/>
        </w:tcPr>
        <w:p w:rsidR="00C734B8" w:rsidRPr="001827EE" w:rsidRDefault="001C5316" w:rsidP="00D33053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593725" cy="676910"/>
                <wp:effectExtent l="0" t="0" r="0" b="8890"/>
                <wp:docPr id="1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7" w:type="dxa"/>
          <w:gridSpan w:val="3"/>
        </w:tcPr>
        <w:p w:rsidR="00C734B8" w:rsidRPr="003D3936" w:rsidRDefault="00C734B8" w:rsidP="003D3936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</w:p>
        <w:p w:rsidR="00C734B8" w:rsidRPr="003D3936" w:rsidRDefault="003D3936" w:rsidP="003D3936">
          <w:pPr>
            <w:pStyle w:val="Encabezado"/>
            <w:jc w:val="center"/>
            <w:rPr>
              <w:b w:val="0"/>
              <w:bCs/>
              <w:lang w:val="es-MX"/>
            </w:rPr>
          </w:pPr>
          <w:r w:rsidRPr="003D3936">
            <w:rPr>
              <w:b w:val="0"/>
              <w:bCs/>
              <w:lang w:val="es-MX"/>
            </w:rPr>
            <w:t>Facultad de Ciencias de la Salud</w:t>
          </w:r>
        </w:p>
        <w:p w:rsidR="00C734B8" w:rsidRDefault="00C734B8" w:rsidP="003D3936">
          <w:pPr>
            <w:pStyle w:val="Encabezado"/>
            <w:jc w:val="center"/>
            <w:rPr>
              <w:b w:val="0"/>
              <w:color w:val="000080"/>
              <w:sz w:val="28"/>
              <w:szCs w:val="28"/>
              <w:lang w:val="es-ES_tradnl"/>
            </w:rPr>
          </w:pPr>
          <w:r w:rsidRPr="003D3936">
            <w:rPr>
              <w:b w:val="0"/>
              <w:bCs/>
              <w:lang w:val="es-MX"/>
            </w:rPr>
            <w:t xml:space="preserve">Registro de </w:t>
          </w:r>
          <w:r w:rsidR="00CE19C6" w:rsidRPr="003D3936">
            <w:rPr>
              <w:b w:val="0"/>
              <w:bCs/>
              <w:lang w:val="es-MX"/>
            </w:rPr>
            <w:t xml:space="preserve">Uso y </w:t>
          </w:r>
          <w:r w:rsidRPr="003D3936">
            <w:rPr>
              <w:b w:val="0"/>
              <w:bCs/>
              <w:lang w:val="es-MX"/>
            </w:rPr>
            <w:t>Limpieza de Refrigeradores y Congeladores</w:t>
          </w:r>
        </w:p>
      </w:tc>
    </w:tr>
    <w:tr w:rsidR="00C734B8" w:rsidRPr="001827EE" w:rsidTr="001C5316">
      <w:trPr>
        <w:trHeight w:val="23"/>
      </w:trPr>
      <w:tc>
        <w:tcPr>
          <w:tcW w:w="5104" w:type="dxa"/>
          <w:gridSpan w:val="2"/>
          <w:vAlign w:val="center"/>
        </w:tcPr>
        <w:p w:rsidR="00C734B8" w:rsidRPr="00CE19C6" w:rsidRDefault="00C734B8" w:rsidP="001C5316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CE19C6">
            <w:rPr>
              <w:b w:val="0"/>
              <w:noProof w:val="0"/>
              <w:color w:val="auto"/>
              <w:sz w:val="18"/>
              <w:szCs w:val="18"/>
              <w:lang w:val="es-ES"/>
            </w:rPr>
            <w:t>Código:</w:t>
          </w:r>
          <w:r w:rsidRPr="00CE19C6">
            <w:rPr>
              <w:noProof w:val="0"/>
              <w:color w:val="auto"/>
              <w:sz w:val="18"/>
              <w:szCs w:val="18"/>
              <w:lang w:val="es-ES"/>
            </w:rPr>
            <w:t xml:space="preserve"> </w:t>
          </w:r>
          <w:r w:rsidR="001C5316">
            <w:rPr>
              <w:b w:val="0"/>
              <w:color w:val="auto"/>
              <w:sz w:val="18"/>
              <w:szCs w:val="18"/>
            </w:rPr>
            <w:t>PM-IS</w:t>
          </w:r>
          <w:r w:rsidRPr="00CE19C6">
            <w:rPr>
              <w:b w:val="0"/>
              <w:color w:val="auto"/>
              <w:sz w:val="18"/>
              <w:szCs w:val="18"/>
            </w:rPr>
            <w:t>-8.2</w:t>
          </w:r>
          <w:r w:rsidRPr="00CE19C6">
            <w:rPr>
              <w:b w:val="0"/>
              <w:bCs/>
              <w:color w:val="auto"/>
              <w:sz w:val="18"/>
              <w:szCs w:val="18"/>
              <w:lang w:val="es-ES_tradnl"/>
            </w:rPr>
            <w:t>-FOR-27</w:t>
          </w:r>
        </w:p>
      </w:tc>
      <w:tc>
        <w:tcPr>
          <w:tcW w:w="4394" w:type="dxa"/>
          <w:vAlign w:val="center"/>
        </w:tcPr>
        <w:p w:rsidR="00C734B8" w:rsidRPr="00CE19C6" w:rsidRDefault="00C734B8" w:rsidP="001C5316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CE19C6">
            <w:rPr>
              <w:b w:val="0"/>
              <w:noProof w:val="0"/>
              <w:color w:val="auto"/>
              <w:sz w:val="18"/>
              <w:szCs w:val="18"/>
              <w:lang w:val="es-ES"/>
            </w:rPr>
            <w:t>Versión</w:t>
          </w:r>
          <w:r w:rsidRPr="00CE19C6">
            <w:rPr>
              <w:noProof w:val="0"/>
              <w:color w:val="auto"/>
              <w:sz w:val="18"/>
              <w:szCs w:val="18"/>
              <w:lang w:val="es-ES"/>
            </w:rPr>
            <w:t xml:space="preserve">: </w:t>
          </w:r>
          <w:r w:rsidR="003D3936">
            <w:rPr>
              <w:b w:val="0"/>
              <w:noProof w:val="0"/>
              <w:color w:val="auto"/>
              <w:sz w:val="18"/>
              <w:szCs w:val="18"/>
              <w:lang w:val="es-ES"/>
            </w:rPr>
            <w:t>4</w:t>
          </w:r>
        </w:p>
      </w:tc>
      <w:tc>
        <w:tcPr>
          <w:tcW w:w="4536" w:type="dxa"/>
          <w:vAlign w:val="center"/>
        </w:tcPr>
        <w:p w:rsidR="00C734B8" w:rsidRPr="00CE19C6" w:rsidRDefault="00C734B8" w:rsidP="001C5316">
          <w:pPr>
            <w:jc w:val="center"/>
            <w:rPr>
              <w:noProof w:val="0"/>
              <w:color w:val="auto"/>
              <w:sz w:val="18"/>
              <w:szCs w:val="18"/>
              <w:lang w:val="es-ES"/>
            </w:rPr>
          </w:pPr>
          <w:r w:rsidRPr="00CE19C6">
            <w:rPr>
              <w:b w:val="0"/>
              <w:noProof w:val="0"/>
              <w:color w:val="auto"/>
              <w:sz w:val="18"/>
              <w:szCs w:val="18"/>
              <w:lang w:val="es-ES"/>
            </w:rPr>
            <w:t xml:space="preserve">Fecha Vigencia: </w:t>
          </w:r>
          <w:r w:rsidR="003D3936">
            <w:rPr>
              <w:b w:val="0"/>
              <w:noProof w:val="0"/>
              <w:color w:val="auto"/>
              <w:sz w:val="18"/>
              <w:szCs w:val="18"/>
              <w:lang w:val="es-ES"/>
            </w:rPr>
            <w:t>15</w:t>
          </w:r>
          <w:r w:rsidRPr="00CE19C6">
            <w:rPr>
              <w:b w:val="0"/>
              <w:noProof w:val="0"/>
              <w:color w:val="auto"/>
              <w:sz w:val="18"/>
              <w:szCs w:val="18"/>
              <w:lang w:val="es-ES"/>
            </w:rPr>
            <w:t>-0</w:t>
          </w:r>
          <w:r w:rsidR="00CE19C6">
            <w:rPr>
              <w:b w:val="0"/>
              <w:noProof w:val="0"/>
              <w:color w:val="auto"/>
              <w:sz w:val="18"/>
              <w:szCs w:val="18"/>
              <w:lang w:val="es-ES"/>
            </w:rPr>
            <w:t>1</w:t>
          </w:r>
          <w:r w:rsidRPr="00CE19C6">
            <w:rPr>
              <w:b w:val="0"/>
              <w:noProof w:val="0"/>
              <w:color w:val="auto"/>
              <w:sz w:val="18"/>
              <w:szCs w:val="18"/>
              <w:lang w:val="es-ES"/>
            </w:rPr>
            <w:t>-201</w:t>
          </w:r>
          <w:r w:rsidR="00CE19C6">
            <w:rPr>
              <w:b w:val="0"/>
              <w:noProof w:val="0"/>
              <w:color w:val="auto"/>
              <w:sz w:val="18"/>
              <w:szCs w:val="18"/>
              <w:lang w:val="es-ES"/>
            </w:rPr>
            <w:t>4</w:t>
          </w:r>
        </w:p>
      </w:tc>
    </w:tr>
  </w:tbl>
  <w:p w:rsidR="00BD6E1D" w:rsidRDefault="00BD6E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F8"/>
    <w:multiLevelType w:val="hybridMultilevel"/>
    <w:tmpl w:val="598CD8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076"/>
    <w:multiLevelType w:val="hybridMultilevel"/>
    <w:tmpl w:val="A72258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5519"/>
    <w:multiLevelType w:val="hybridMultilevel"/>
    <w:tmpl w:val="E86E50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358D0"/>
    <w:rsid w:val="00070692"/>
    <w:rsid w:val="001832C4"/>
    <w:rsid w:val="00186F2F"/>
    <w:rsid w:val="001C5316"/>
    <w:rsid w:val="001C786B"/>
    <w:rsid w:val="001D3099"/>
    <w:rsid w:val="00254360"/>
    <w:rsid w:val="002678B1"/>
    <w:rsid w:val="002A10BF"/>
    <w:rsid w:val="002C2E77"/>
    <w:rsid w:val="002F25E9"/>
    <w:rsid w:val="00307A9C"/>
    <w:rsid w:val="00313D71"/>
    <w:rsid w:val="003543FF"/>
    <w:rsid w:val="003579EE"/>
    <w:rsid w:val="003976FD"/>
    <w:rsid w:val="003A04A5"/>
    <w:rsid w:val="003A416A"/>
    <w:rsid w:val="003D3936"/>
    <w:rsid w:val="003E0326"/>
    <w:rsid w:val="003E72F8"/>
    <w:rsid w:val="00403676"/>
    <w:rsid w:val="004156DB"/>
    <w:rsid w:val="00465EB0"/>
    <w:rsid w:val="004704EA"/>
    <w:rsid w:val="00480EFC"/>
    <w:rsid w:val="0049674D"/>
    <w:rsid w:val="00521802"/>
    <w:rsid w:val="005C4233"/>
    <w:rsid w:val="005E7AC8"/>
    <w:rsid w:val="00645405"/>
    <w:rsid w:val="00651274"/>
    <w:rsid w:val="006561A4"/>
    <w:rsid w:val="006633C6"/>
    <w:rsid w:val="00675A67"/>
    <w:rsid w:val="006943A6"/>
    <w:rsid w:val="006D5523"/>
    <w:rsid w:val="006F7208"/>
    <w:rsid w:val="00734B55"/>
    <w:rsid w:val="0073651A"/>
    <w:rsid w:val="00784E41"/>
    <w:rsid w:val="007B0CBC"/>
    <w:rsid w:val="007B3F85"/>
    <w:rsid w:val="007B7729"/>
    <w:rsid w:val="008039F5"/>
    <w:rsid w:val="0081209D"/>
    <w:rsid w:val="00815950"/>
    <w:rsid w:val="00835180"/>
    <w:rsid w:val="008928BB"/>
    <w:rsid w:val="008A0A4A"/>
    <w:rsid w:val="008F0D00"/>
    <w:rsid w:val="00905F21"/>
    <w:rsid w:val="009747E3"/>
    <w:rsid w:val="009875A4"/>
    <w:rsid w:val="00A93151"/>
    <w:rsid w:val="00B27C1E"/>
    <w:rsid w:val="00B433F8"/>
    <w:rsid w:val="00B64ECB"/>
    <w:rsid w:val="00B936E1"/>
    <w:rsid w:val="00BD42E1"/>
    <w:rsid w:val="00BD6E1D"/>
    <w:rsid w:val="00C02B33"/>
    <w:rsid w:val="00C55DFE"/>
    <w:rsid w:val="00C734B8"/>
    <w:rsid w:val="00C75B7B"/>
    <w:rsid w:val="00CB1C1E"/>
    <w:rsid w:val="00CC19A9"/>
    <w:rsid w:val="00CD104B"/>
    <w:rsid w:val="00CE0185"/>
    <w:rsid w:val="00CE19C6"/>
    <w:rsid w:val="00D05A44"/>
    <w:rsid w:val="00D16A07"/>
    <w:rsid w:val="00D31F75"/>
    <w:rsid w:val="00D33053"/>
    <w:rsid w:val="00D86615"/>
    <w:rsid w:val="00D967E3"/>
    <w:rsid w:val="00DC2608"/>
    <w:rsid w:val="00F76BB6"/>
    <w:rsid w:val="00F83EC6"/>
    <w:rsid w:val="00F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2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C734B8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B1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6E1D"/>
    <w:rPr>
      <w:rFonts w:ascii="Arial" w:eastAsia="Times New Roman" w:hAnsi="Arial" w:cs="Arial"/>
      <w:b/>
      <w:noProof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E1D"/>
    <w:pPr>
      <w:pBdr>
        <w:top w:val="thinThickSmallGap" w:sz="24" w:space="1" w:color="622423"/>
      </w:pBdr>
      <w:tabs>
        <w:tab w:val="center" w:pos="4419"/>
        <w:tab w:val="right" w:pos="8838"/>
      </w:tabs>
    </w:pPr>
    <w:rPr>
      <w:color w:val="auto"/>
      <w:sz w:val="18"/>
    </w:rPr>
  </w:style>
  <w:style w:type="character" w:customStyle="1" w:styleId="PiedepginaCar">
    <w:name w:val="Pie de página Car"/>
    <w:link w:val="Piedepgina"/>
    <w:uiPriority w:val="99"/>
    <w:rsid w:val="00BD6E1D"/>
    <w:rPr>
      <w:rFonts w:ascii="Arial" w:eastAsia="Times New Roman" w:hAnsi="Arial" w:cs="Arial"/>
      <w:b/>
      <w:noProof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6E1D"/>
    <w:rPr>
      <w:rFonts w:ascii="Tahoma" w:eastAsia="Times New Roman" w:hAnsi="Tahoma" w:cs="Tahoma"/>
      <w:b/>
      <w:noProof/>
      <w:color w:val="0000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27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1">
    <w:name w:val="Encabezado Car1"/>
    <w:rsid w:val="00C734B8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Aristizabal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planeacion</cp:lastModifiedBy>
  <cp:revision>2</cp:revision>
  <cp:lastPrinted>2014-01-07T15:02:00Z</cp:lastPrinted>
  <dcterms:created xsi:type="dcterms:W3CDTF">2014-12-15T16:08:00Z</dcterms:created>
  <dcterms:modified xsi:type="dcterms:W3CDTF">2014-12-15T16:08:00Z</dcterms:modified>
</cp:coreProperties>
</file>